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BF12A" w14:textId="77777777" w:rsidR="00C32E87" w:rsidRPr="00C32E87" w:rsidRDefault="00C32E87" w:rsidP="00C32E87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bookmarkStart w:id="0" w:name="chuong_pl_14"/>
      <w:bookmarkStart w:id="1" w:name="_GoBack"/>
      <w:r w:rsidRPr="00C32E87">
        <w:rPr>
          <w:rFonts w:ascii="Arial" w:eastAsia="Times New Roman" w:hAnsi="Arial" w:cs="Arial"/>
          <w:b/>
          <w:bCs/>
          <w:color w:val="000000"/>
          <w:sz w:val="20"/>
          <w:szCs w:val="18"/>
        </w:rPr>
        <w:t>Mẫu 11. Văn bản đề nghị xin dừng hoạt động cai nghiện ma túy</w:t>
      </w:r>
      <w:bookmarkEnd w:id="0"/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6"/>
        <w:gridCol w:w="5504"/>
      </w:tblGrid>
      <w:tr w:rsidR="00C32E87" w:rsidRPr="00C32E87" w14:paraId="161D5ED5" w14:textId="77777777" w:rsidTr="00C32E8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FD35E" w14:textId="77777777" w:rsidR="00C32E87" w:rsidRPr="00C32E87" w:rsidRDefault="00C32E87" w:rsidP="00C32E8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C32E87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TÊN CQ, TC CHỦ QUẢN</w:t>
            </w:r>
            <w:r w:rsidRPr="00C32E87">
              <w:rPr>
                <w:rFonts w:ascii="Arial" w:eastAsia="Times New Roman" w:hAnsi="Arial" w:cs="Arial"/>
                <w:color w:val="000000"/>
                <w:sz w:val="20"/>
                <w:szCs w:val="18"/>
                <w:vertAlign w:val="superscript"/>
              </w:rPr>
              <w:t>1</w:t>
            </w:r>
            <w:r w:rsidRPr="00C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TÊN CƠ SỞ CAI NGHIỆN……</w:t>
            </w:r>
            <w:r w:rsidRPr="00C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  <w:vertAlign w:val="superscript"/>
              </w:rPr>
              <w:t>2</w:t>
            </w:r>
            <w:r w:rsidRPr="00C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C8169" w14:textId="77777777" w:rsidR="00C32E87" w:rsidRPr="00C32E87" w:rsidRDefault="00C32E87" w:rsidP="00C32E8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C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CỘNG HÒA XÃ HỘI CHỦ NGHĨA VIỆT NAM</w:t>
            </w:r>
            <w:r w:rsidRPr="00C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Độc lập - Tự do - Hạnh phúc</w:t>
            </w:r>
            <w:r w:rsidRPr="00C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br/>
              <w:t>---------------</w:t>
            </w:r>
          </w:p>
        </w:tc>
      </w:tr>
      <w:tr w:rsidR="00C32E87" w:rsidRPr="00C32E87" w14:paraId="651913FA" w14:textId="77777777" w:rsidTr="00C32E87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BC201" w14:textId="77777777" w:rsidR="00C32E87" w:rsidRPr="00C32E87" w:rsidRDefault="00C32E87" w:rsidP="00C32E8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C32E87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9C25" w14:textId="77777777" w:rsidR="00C32E87" w:rsidRPr="00C32E87" w:rsidRDefault="00C32E87" w:rsidP="00C32E87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C32E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18"/>
              </w:rPr>
              <w:t>………</w:t>
            </w:r>
            <w:r w:rsidRPr="00C32E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18"/>
                <w:vertAlign w:val="superscript"/>
              </w:rPr>
              <w:t>3</w:t>
            </w:r>
            <w:r w:rsidRPr="00C32E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18"/>
              </w:rPr>
              <w:t>………, ngày … tháng … năm ……</w:t>
            </w:r>
          </w:p>
        </w:tc>
      </w:tr>
    </w:tbl>
    <w:p w14:paraId="0E20442D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 </w:t>
      </w:r>
    </w:p>
    <w:p w14:paraId="06E42A79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b/>
          <w:bCs/>
          <w:color w:val="000000"/>
          <w:sz w:val="20"/>
          <w:szCs w:val="18"/>
        </w:rPr>
        <w:t>ĐỀ NGHỊ</w:t>
      </w:r>
    </w:p>
    <w:p w14:paraId="7A3E194E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b/>
          <w:bCs/>
          <w:color w:val="000000"/>
          <w:sz w:val="20"/>
          <w:szCs w:val="18"/>
        </w:rPr>
        <w:t>Dừng hoạt động cai nghiện ma túy</w:t>
      </w:r>
    </w:p>
    <w:p w14:paraId="3B5DABC3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Kính gửi: Sở Lao động - Thương binh và Xã hội …………</w:t>
      </w:r>
      <w:r w:rsidRPr="00C32E87">
        <w:rPr>
          <w:rFonts w:ascii="Arial" w:eastAsia="Times New Roman" w:hAnsi="Arial" w:cs="Arial"/>
          <w:color w:val="000000"/>
          <w:sz w:val="20"/>
          <w:szCs w:val="18"/>
          <w:vertAlign w:val="superscript"/>
        </w:rPr>
        <w:t>4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…………</w:t>
      </w:r>
    </w:p>
    <w:p w14:paraId="13933D5F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b/>
          <w:bCs/>
          <w:color w:val="000000"/>
          <w:sz w:val="20"/>
          <w:szCs w:val="18"/>
        </w:rPr>
        <w:t>1.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 Cơ sở: …………………………</w:t>
      </w:r>
      <w:r w:rsidRPr="00C32E87">
        <w:rPr>
          <w:rFonts w:ascii="Arial" w:eastAsia="Times New Roman" w:hAnsi="Arial" w:cs="Arial"/>
          <w:color w:val="000000"/>
          <w:sz w:val="20"/>
          <w:szCs w:val="18"/>
          <w:vertAlign w:val="superscript"/>
        </w:rPr>
        <w:t>2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…………………………; Giấy phép hoạt động cai nghiện số: ……/GP-HĐCNMT, cấp ngày ……/……/……… tại ……………………………………………..</w:t>
      </w:r>
    </w:p>
    <w:p w14:paraId="12A61DB6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Địa chỉ trụ sở chính: …………………………………………………………………………………</w:t>
      </w:r>
    </w:p>
    <w:p w14:paraId="09CE8B70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Người đại diện theo pháp luật: ……………………………………………………………………..</w:t>
      </w:r>
    </w:p>
    <w:p w14:paraId="53C803A1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Chức danh: ……………………………………………………………………………………………</w:t>
      </w:r>
    </w:p>
    <w:p w14:paraId="3B401D51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b/>
          <w:bCs/>
          <w:color w:val="000000"/>
          <w:sz w:val="20"/>
          <w:szCs w:val="18"/>
        </w:rPr>
        <w:t>2.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 Đề nghị dừng hoạt động cai nghiện ma túy từ ngày: ……/……/……………………………..</w:t>
      </w:r>
    </w:p>
    <w:p w14:paraId="25B1807F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b/>
          <w:bCs/>
          <w:color w:val="000000"/>
          <w:sz w:val="20"/>
          <w:szCs w:val="18"/>
        </w:rPr>
        <w:t>3.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 Lý do: ……………………………………………………………………………………………….</w:t>
      </w:r>
    </w:p>
    <w:p w14:paraId="259B5A56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………………………………………………………………………………………………………….</w:t>
      </w:r>
    </w:p>
    <w:p w14:paraId="53E552AF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Cơ sở ……………</w:t>
      </w:r>
      <w:r w:rsidRPr="00C32E87">
        <w:rPr>
          <w:rFonts w:ascii="Arial" w:eastAsia="Times New Roman" w:hAnsi="Arial" w:cs="Arial"/>
          <w:color w:val="000000"/>
          <w:sz w:val="20"/>
          <w:szCs w:val="18"/>
          <w:vertAlign w:val="superscript"/>
        </w:rPr>
        <w:t>2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…………… cam kết thực hiện đầy đủ trách nhiệm theo quy định của pháp luật./.</w:t>
      </w:r>
    </w:p>
    <w:p w14:paraId="1FA1DB51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 </w:t>
      </w:r>
    </w:p>
    <w:tbl>
      <w:tblPr>
        <w:tblW w:w="88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425"/>
      </w:tblGrid>
      <w:tr w:rsidR="00C32E87" w:rsidRPr="00C32E87" w14:paraId="035698FF" w14:textId="77777777" w:rsidTr="00C32E87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780CE" w14:textId="77777777" w:rsidR="00C32E87" w:rsidRPr="00C32E87" w:rsidRDefault="00C32E87" w:rsidP="00C32E87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C32E87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51229" w14:textId="77777777" w:rsidR="00C32E87" w:rsidRPr="00C32E87" w:rsidRDefault="00C32E87" w:rsidP="00C32E87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</w:rPr>
            </w:pPr>
            <w:r w:rsidRPr="00C32E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18"/>
              </w:rPr>
              <w:t>NGƯỜI ĐẠI DIỆN</w:t>
            </w:r>
            <w:r w:rsidRPr="00C32E87">
              <w:rPr>
                <w:rFonts w:ascii="Arial" w:eastAsia="Times New Roman" w:hAnsi="Arial" w:cs="Arial"/>
                <w:color w:val="000000"/>
                <w:sz w:val="20"/>
                <w:szCs w:val="18"/>
              </w:rPr>
              <w:br/>
            </w:r>
            <w:r w:rsidRPr="00C32E8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18"/>
              </w:rPr>
              <w:t>(Ký, ghi rõ họ tên, đóng dấu)</w:t>
            </w:r>
          </w:p>
        </w:tc>
      </w:tr>
    </w:tbl>
    <w:p w14:paraId="2C3829E8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</w:rPr>
        <w:t>___________________</w:t>
      </w:r>
    </w:p>
    <w:p w14:paraId="01AC76C3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  <w:vertAlign w:val="superscript"/>
        </w:rPr>
        <w:t>1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 Tên cơ quan, tổ chức chủ quản trực tiếp (nếu có)</w:t>
      </w:r>
    </w:p>
    <w:p w14:paraId="5054C346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  <w:vertAlign w:val="superscript"/>
        </w:rPr>
        <w:t>2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 Tên cơ sở cai nghiện ma túy/cơ sở cung cấp dịch vụ cai nghiện ma túy tự nguyện</w:t>
      </w:r>
    </w:p>
    <w:p w14:paraId="5ED42341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  <w:vertAlign w:val="superscript"/>
        </w:rPr>
        <w:t>3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 Địa danh</w:t>
      </w:r>
    </w:p>
    <w:p w14:paraId="0B5968C1" w14:textId="77777777" w:rsidR="00C32E87" w:rsidRPr="00C32E87" w:rsidRDefault="00C32E87" w:rsidP="00C32E87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20"/>
          <w:szCs w:val="18"/>
        </w:rPr>
      </w:pPr>
      <w:r w:rsidRPr="00C32E87">
        <w:rPr>
          <w:rFonts w:ascii="Arial" w:eastAsia="Times New Roman" w:hAnsi="Arial" w:cs="Arial"/>
          <w:color w:val="000000"/>
          <w:sz w:val="20"/>
          <w:szCs w:val="18"/>
          <w:vertAlign w:val="superscript"/>
        </w:rPr>
        <w:t>4</w:t>
      </w:r>
      <w:r w:rsidRPr="00C32E87">
        <w:rPr>
          <w:rFonts w:ascii="Arial" w:eastAsia="Times New Roman" w:hAnsi="Arial" w:cs="Arial"/>
          <w:color w:val="000000"/>
          <w:sz w:val="20"/>
          <w:szCs w:val="18"/>
        </w:rPr>
        <w:t> Tên tỉnh/ thành phố trực thuộc trung ương</w:t>
      </w:r>
    </w:p>
    <w:bookmarkEnd w:id="1"/>
    <w:p w14:paraId="0857FF14" w14:textId="77777777" w:rsidR="00092F52" w:rsidRPr="00C32E87" w:rsidRDefault="00092F52">
      <w:pPr>
        <w:rPr>
          <w:sz w:val="24"/>
        </w:rPr>
      </w:pPr>
    </w:p>
    <w:sectPr w:rsidR="00092F52" w:rsidRPr="00C32E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D6"/>
    <w:rsid w:val="00092F52"/>
    <w:rsid w:val="00C32E87"/>
    <w:rsid w:val="00E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C8B3B-2466-4157-AB44-0A16B721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PCQLKH</dc:creator>
  <cp:keywords/>
  <dc:description/>
  <cp:lastModifiedBy>PCQLKH</cp:lastModifiedBy>
  <cp:revision>2</cp:revision>
  <dcterms:created xsi:type="dcterms:W3CDTF">2025-09-21T08:23:00Z</dcterms:created>
  <dcterms:modified xsi:type="dcterms:W3CDTF">2025-09-21T08:23:00Z</dcterms:modified>
</cp:coreProperties>
</file>